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D10D" w14:textId="77777777" w:rsidR="00293CA5" w:rsidRPr="00A036EB" w:rsidRDefault="00293CA5" w:rsidP="00017577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A036EB">
        <w:rPr>
          <w:rFonts w:ascii="Times New Roman" w:hAnsi="Times New Roman"/>
          <w:b/>
          <w:sz w:val="28"/>
        </w:rPr>
        <w:t>English Programs for Internationals</w:t>
      </w:r>
    </w:p>
    <w:p w14:paraId="3157A3D5" w14:textId="77777777" w:rsidR="00293CA5" w:rsidRPr="00A036EB" w:rsidRDefault="00293CA5" w:rsidP="00293CA5">
      <w:pPr>
        <w:pStyle w:val="Title"/>
        <w:rPr>
          <w:rFonts w:ascii="Times New Roman" w:hAnsi="Times New Roman"/>
          <w:sz w:val="28"/>
        </w:rPr>
      </w:pPr>
      <w:r w:rsidRPr="00A036EB">
        <w:rPr>
          <w:rFonts w:ascii="Times New Roman" w:hAnsi="Times New Roman"/>
          <w:sz w:val="28"/>
        </w:rPr>
        <w:t>University of South Carolina</w:t>
      </w:r>
    </w:p>
    <w:p w14:paraId="0A35007E" w14:textId="77777777" w:rsidR="00293CA5" w:rsidRPr="006C73A1" w:rsidRDefault="00293CA5" w:rsidP="00293CA5">
      <w:pPr>
        <w:pStyle w:val="Title"/>
        <w:rPr>
          <w:rFonts w:ascii="Times New Roman" w:hAnsi="Times New Roman"/>
          <w:sz w:val="20"/>
          <w:szCs w:val="13"/>
        </w:rPr>
      </w:pPr>
    </w:p>
    <w:p w14:paraId="2E609AA5" w14:textId="77777777" w:rsidR="00293CA5" w:rsidRPr="00A036EB" w:rsidRDefault="00293CA5" w:rsidP="00293CA5">
      <w:pPr>
        <w:pStyle w:val="Title"/>
        <w:rPr>
          <w:rFonts w:ascii="Times New Roman" w:hAnsi="Times New Roman"/>
          <w:sz w:val="28"/>
        </w:rPr>
      </w:pPr>
      <w:r w:rsidRPr="00A036EB">
        <w:rPr>
          <w:rFonts w:ascii="Times New Roman" w:hAnsi="Times New Roman"/>
          <w:sz w:val="28"/>
        </w:rPr>
        <w:t>PROFICIENCY SCALE</w:t>
      </w:r>
    </w:p>
    <w:p w14:paraId="4B19809C" w14:textId="77777777" w:rsidR="00293CA5" w:rsidRPr="00A036EB" w:rsidRDefault="00293CA5" w:rsidP="00293CA5">
      <w:pPr>
        <w:pStyle w:val="Title"/>
        <w:rPr>
          <w:rFonts w:ascii="Times New Roman" w:hAnsi="Times New Roman"/>
          <w:sz w:val="28"/>
        </w:rPr>
      </w:pPr>
      <w:r w:rsidRPr="00A036EB">
        <w:rPr>
          <w:rFonts w:ascii="Times New Roman" w:hAnsi="Times New Roman"/>
          <w:sz w:val="28"/>
        </w:rPr>
        <w:t>and</w:t>
      </w:r>
    </w:p>
    <w:p w14:paraId="2C67C441" w14:textId="77777777" w:rsidR="00293CA5" w:rsidRPr="00A036EB" w:rsidRDefault="00293CA5" w:rsidP="00293CA5">
      <w:pPr>
        <w:pStyle w:val="Title"/>
        <w:rPr>
          <w:rFonts w:ascii="Times New Roman" w:hAnsi="Times New Roman"/>
          <w:sz w:val="28"/>
        </w:rPr>
      </w:pPr>
      <w:r w:rsidRPr="00A036EB">
        <w:rPr>
          <w:rFonts w:ascii="Times New Roman" w:hAnsi="Times New Roman"/>
          <w:sz w:val="28"/>
        </w:rPr>
        <w:t>PLACEMENT CRITERIA</w:t>
      </w:r>
    </w:p>
    <w:p w14:paraId="23E0B474" w14:textId="66436D58" w:rsidR="00293CA5" w:rsidRPr="00A036EB" w:rsidRDefault="00293CA5" w:rsidP="00293CA5">
      <w:pPr>
        <w:spacing w:line="240" w:lineRule="auto"/>
        <w:jc w:val="center"/>
        <w:rPr>
          <w:rFonts w:ascii="Times New Roman" w:hAnsi="Times New Roman"/>
          <w:sz w:val="20"/>
        </w:rPr>
      </w:pPr>
      <w:r w:rsidRPr="00A036EB">
        <w:rPr>
          <w:rFonts w:ascii="Times New Roman" w:hAnsi="Times New Roman"/>
          <w:sz w:val="20"/>
        </w:rPr>
        <w:t xml:space="preserve">Revised </w:t>
      </w:r>
      <w:r w:rsidR="0088269E">
        <w:rPr>
          <w:rFonts w:ascii="Times New Roman" w:hAnsi="Times New Roman"/>
          <w:sz w:val="20"/>
        </w:rPr>
        <w:t>Spring</w:t>
      </w:r>
      <w:r w:rsidR="00A56647">
        <w:rPr>
          <w:rFonts w:ascii="Times New Roman" w:hAnsi="Times New Roman"/>
          <w:sz w:val="20"/>
        </w:rPr>
        <w:t xml:space="preserve"> I</w:t>
      </w:r>
      <w:r w:rsidR="0088269E">
        <w:rPr>
          <w:rFonts w:ascii="Times New Roman" w:hAnsi="Times New Roman"/>
          <w:sz w:val="20"/>
        </w:rPr>
        <w:t>I</w:t>
      </w:r>
      <w:r w:rsidR="00C17FF2">
        <w:rPr>
          <w:rFonts w:ascii="Times New Roman" w:hAnsi="Times New Roman"/>
          <w:sz w:val="20"/>
        </w:rPr>
        <w:t xml:space="preserve"> </w:t>
      </w:r>
      <w:r w:rsidR="00A56647">
        <w:rPr>
          <w:rFonts w:ascii="Times New Roman" w:hAnsi="Times New Roman"/>
          <w:sz w:val="20"/>
        </w:rPr>
        <w:t>2</w:t>
      </w:r>
      <w:r w:rsidR="0088269E">
        <w:rPr>
          <w:rFonts w:ascii="Times New Roman" w:hAnsi="Times New Roman"/>
          <w:sz w:val="20"/>
        </w:rPr>
        <w:t>024</w:t>
      </w:r>
    </w:p>
    <w:p w14:paraId="7E777A83" w14:textId="77777777" w:rsidR="00293CA5" w:rsidRPr="006C73A1" w:rsidRDefault="00293CA5" w:rsidP="00293CA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48A3F285" w14:textId="77777777" w:rsidR="00293CA5" w:rsidRPr="006C73A1" w:rsidRDefault="00293CA5" w:rsidP="00293CA5">
      <w:pPr>
        <w:pStyle w:val="Subtitle"/>
        <w:rPr>
          <w:rFonts w:ascii="Times New Roman" w:hAnsi="Times New Roman"/>
          <w:sz w:val="10"/>
          <w:szCs w:val="10"/>
        </w:rPr>
      </w:pPr>
    </w:p>
    <w:tbl>
      <w:tblPr>
        <w:tblW w:w="10332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1620"/>
        <w:gridCol w:w="720"/>
        <w:gridCol w:w="540"/>
        <w:gridCol w:w="630"/>
        <w:gridCol w:w="1080"/>
        <w:gridCol w:w="630"/>
        <w:gridCol w:w="630"/>
        <w:gridCol w:w="1080"/>
        <w:gridCol w:w="810"/>
        <w:gridCol w:w="540"/>
        <w:gridCol w:w="630"/>
        <w:gridCol w:w="1080"/>
      </w:tblGrid>
      <w:tr w:rsidR="00017577" w:rsidRPr="00A036EB" w14:paraId="01A1D937" w14:textId="77777777" w:rsidTr="00017577">
        <w:tc>
          <w:tcPr>
            <w:tcW w:w="1962" w:type="dxa"/>
            <w:gridSpan w:val="2"/>
            <w:vAlign w:val="center"/>
          </w:tcPr>
          <w:p w14:paraId="549BA6C4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036EB">
              <w:rPr>
                <w:rFonts w:ascii="Times New Roman" w:hAnsi="Times New Roman"/>
                <w:b/>
                <w:sz w:val="20"/>
              </w:rPr>
              <w:t>OVERALL PLACEMENT</w:t>
            </w:r>
          </w:p>
        </w:tc>
        <w:tc>
          <w:tcPr>
            <w:tcW w:w="2970" w:type="dxa"/>
            <w:gridSpan w:val="4"/>
            <w:vAlign w:val="center"/>
          </w:tcPr>
          <w:p w14:paraId="72598DDC" w14:textId="0A93289D" w:rsidR="00017577" w:rsidRPr="00A036EB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036EB">
              <w:rPr>
                <w:rFonts w:ascii="Times New Roman" w:hAnsi="Times New Roman"/>
                <w:b/>
                <w:sz w:val="20"/>
              </w:rPr>
              <w:t>W</w:t>
            </w:r>
            <w:r w:rsidR="0088269E">
              <w:rPr>
                <w:rFonts w:ascii="Times New Roman" w:hAnsi="Times New Roman"/>
                <w:b/>
                <w:sz w:val="20"/>
              </w:rPr>
              <w:t>G</w:t>
            </w:r>
            <w:r w:rsidRPr="00A036EB">
              <w:rPr>
                <w:rFonts w:ascii="Times New Roman" w:hAnsi="Times New Roman"/>
                <w:b/>
                <w:sz w:val="20"/>
              </w:rPr>
              <w:t xml:space="preserve"> PLA</w:t>
            </w:r>
            <w:r>
              <w:rPr>
                <w:rFonts w:ascii="Times New Roman" w:hAnsi="Times New Roman"/>
                <w:b/>
                <w:sz w:val="20"/>
              </w:rPr>
              <w:t>CEMENT</w:t>
            </w:r>
          </w:p>
        </w:tc>
        <w:tc>
          <w:tcPr>
            <w:tcW w:w="2340" w:type="dxa"/>
            <w:gridSpan w:val="3"/>
            <w:vAlign w:val="center"/>
          </w:tcPr>
          <w:p w14:paraId="70A416E6" w14:textId="7262CAAC" w:rsidR="00017577" w:rsidRPr="00A036EB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RV PLACEMENT</w:t>
            </w:r>
          </w:p>
        </w:tc>
        <w:tc>
          <w:tcPr>
            <w:tcW w:w="3060" w:type="dxa"/>
            <w:gridSpan w:val="4"/>
            <w:vAlign w:val="center"/>
          </w:tcPr>
          <w:p w14:paraId="620F57A2" w14:textId="58F8B042" w:rsidR="00017577" w:rsidRPr="00A036EB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036EB">
              <w:rPr>
                <w:rFonts w:ascii="Times New Roman" w:hAnsi="Times New Roman"/>
                <w:b/>
                <w:sz w:val="20"/>
              </w:rPr>
              <w:t>SL</w:t>
            </w:r>
            <w:r>
              <w:rPr>
                <w:rFonts w:ascii="Times New Roman" w:hAnsi="Times New Roman"/>
                <w:b/>
                <w:sz w:val="20"/>
              </w:rPr>
              <w:t xml:space="preserve"> PLACEMENT</w:t>
            </w:r>
          </w:p>
        </w:tc>
      </w:tr>
      <w:tr w:rsidR="00017577" w:rsidRPr="00A036EB" w14:paraId="7F929D0B" w14:textId="77777777" w:rsidTr="00017577">
        <w:trPr>
          <w:trHeight w:val="422"/>
        </w:trPr>
        <w:tc>
          <w:tcPr>
            <w:tcW w:w="342" w:type="dxa"/>
            <w:vMerge w:val="restart"/>
          </w:tcPr>
          <w:p w14:paraId="3916D405" w14:textId="77777777" w:rsidR="00017577" w:rsidRPr="00A036EB" w:rsidRDefault="0001757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5F5FCB93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iBT</w:t>
            </w:r>
          </w:p>
          <w:p w14:paraId="123D77C1" w14:textId="77777777" w:rsidR="0088269E" w:rsidRDefault="0088269E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IELTS</w:t>
            </w:r>
          </w:p>
          <w:p w14:paraId="3BD090C5" w14:textId="1966C183" w:rsidR="0088269E" w:rsidRPr="00A036EB" w:rsidRDefault="0088269E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CEFR</w:t>
            </w:r>
          </w:p>
        </w:tc>
        <w:tc>
          <w:tcPr>
            <w:tcW w:w="720" w:type="dxa"/>
          </w:tcPr>
          <w:p w14:paraId="381C2138" w14:textId="6F164151" w:rsidR="00017577" w:rsidRPr="00292592" w:rsidRDefault="00017577" w:rsidP="00293CA5">
            <w:pPr>
              <w:spacing w:before="4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92592">
              <w:rPr>
                <w:rFonts w:ascii="Times New Roman" w:hAnsi="Times New Roman"/>
                <w:color w:val="000000" w:themeColor="text1"/>
                <w:sz w:val="20"/>
              </w:rPr>
              <w:t>Alt*</w:t>
            </w:r>
          </w:p>
        </w:tc>
        <w:tc>
          <w:tcPr>
            <w:tcW w:w="1170" w:type="dxa"/>
            <w:gridSpan w:val="2"/>
          </w:tcPr>
          <w:p w14:paraId="4B4EA969" w14:textId="2B85690F" w:rsidR="00017577" w:rsidRPr="00A036EB" w:rsidRDefault="00017577" w:rsidP="00293CA5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Minimum</w:t>
            </w:r>
          </w:p>
        </w:tc>
        <w:tc>
          <w:tcPr>
            <w:tcW w:w="1080" w:type="dxa"/>
            <w:vMerge w:val="restart"/>
            <w:vAlign w:val="center"/>
          </w:tcPr>
          <w:p w14:paraId="23C604CD" w14:textId="77777777" w:rsidR="00017577" w:rsidRPr="00A036EB" w:rsidRDefault="00017577" w:rsidP="00542DCB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Placement</w:t>
            </w:r>
          </w:p>
        </w:tc>
        <w:tc>
          <w:tcPr>
            <w:tcW w:w="630" w:type="dxa"/>
          </w:tcPr>
          <w:p w14:paraId="7D0CEA36" w14:textId="43D4B085" w:rsidR="00017577" w:rsidRPr="005D66A4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Alt*</w:t>
            </w:r>
          </w:p>
        </w:tc>
        <w:tc>
          <w:tcPr>
            <w:tcW w:w="630" w:type="dxa"/>
            <w:vMerge w:val="restart"/>
            <w:vAlign w:val="center"/>
          </w:tcPr>
          <w:p w14:paraId="7EB2F646" w14:textId="2B4E7C8D" w:rsidR="00017577" w:rsidRPr="00A036EB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Min Ac </w:t>
            </w:r>
            <w:r w:rsidRPr="006C644B">
              <w:rPr>
                <w:rFonts w:ascii="Times New Roman" w:hAnsi="Times New Roman"/>
                <w:sz w:val="16"/>
              </w:rPr>
              <w:t>(raw)</w:t>
            </w:r>
          </w:p>
        </w:tc>
        <w:tc>
          <w:tcPr>
            <w:tcW w:w="1080" w:type="dxa"/>
            <w:vMerge w:val="restart"/>
            <w:vAlign w:val="center"/>
          </w:tcPr>
          <w:p w14:paraId="329ED869" w14:textId="77777777" w:rsidR="00017577" w:rsidRPr="00A036EB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Placement</w:t>
            </w:r>
          </w:p>
        </w:tc>
        <w:tc>
          <w:tcPr>
            <w:tcW w:w="810" w:type="dxa"/>
          </w:tcPr>
          <w:p w14:paraId="3A678E40" w14:textId="5184ADF7" w:rsidR="00017577" w:rsidRPr="005D66A4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Alt*</w:t>
            </w:r>
          </w:p>
        </w:tc>
        <w:tc>
          <w:tcPr>
            <w:tcW w:w="1170" w:type="dxa"/>
            <w:gridSpan w:val="2"/>
          </w:tcPr>
          <w:p w14:paraId="12E10D16" w14:textId="1AD6B842" w:rsidR="00017577" w:rsidRPr="00254722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Minimum</w:t>
            </w:r>
          </w:p>
        </w:tc>
        <w:tc>
          <w:tcPr>
            <w:tcW w:w="1080" w:type="dxa"/>
            <w:vMerge w:val="restart"/>
            <w:vAlign w:val="center"/>
          </w:tcPr>
          <w:p w14:paraId="5EBFCFC5" w14:textId="77777777" w:rsidR="00017577" w:rsidRPr="00A036EB" w:rsidRDefault="00017577" w:rsidP="00542DCB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Placement</w:t>
            </w:r>
          </w:p>
        </w:tc>
      </w:tr>
      <w:tr w:rsidR="00017577" w:rsidRPr="00A036EB" w14:paraId="6D306FD6" w14:textId="77777777" w:rsidTr="00AA7417">
        <w:trPr>
          <w:trHeight w:val="296"/>
        </w:trPr>
        <w:tc>
          <w:tcPr>
            <w:tcW w:w="342" w:type="dxa"/>
            <w:vMerge/>
          </w:tcPr>
          <w:p w14:paraId="369F9F17" w14:textId="77777777" w:rsidR="00017577" w:rsidRPr="00A036EB" w:rsidRDefault="0001757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/>
          </w:tcPr>
          <w:p w14:paraId="24A70502" w14:textId="77777777" w:rsidR="00017577" w:rsidRPr="00A036EB" w:rsidRDefault="0001757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67B9967" w14:textId="26292420" w:rsidR="00017577" w:rsidRPr="00292592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292592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iBT Write</w:t>
            </w:r>
          </w:p>
        </w:tc>
        <w:tc>
          <w:tcPr>
            <w:tcW w:w="540" w:type="dxa"/>
            <w:vMerge w:val="restart"/>
            <w:vAlign w:val="center"/>
          </w:tcPr>
          <w:p w14:paraId="3677D46D" w14:textId="2A3320BC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WS</w:t>
            </w:r>
          </w:p>
        </w:tc>
        <w:tc>
          <w:tcPr>
            <w:tcW w:w="630" w:type="dxa"/>
            <w:vMerge w:val="restart"/>
            <w:vAlign w:val="center"/>
          </w:tcPr>
          <w:p w14:paraId="2E1D2401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Ac </w:t>
            </w:r>
            <w:r w:rsidRPr="006C644B">
              <w:rPr>
                <w:rFonts w:ascii="Times New Roman" w:hAnsi="Times New Roman"/>
                <w:sz w:val="16"/>
              </w:rPr>
              <w:t>(raw)</w:t>
            </w:r>
          </w:p>
        </w:tc>
        <w:tc>
          <w:tcPr>
            <w:tcW w:w="1080" w:type="dxa"/>
            <w:vMerge/>
            <w:vAlign w:val="center"/>
          </w:tcPr>
          <w:p w14:paraId="2EFAFC00" w14:textId="77777777" w:rsidR="00017577" w:rsidRDefault="00017577" w:rsidP="00542DCB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050A89B" w14:textId="65CEEE71" w:rsidR="00017577" w:rsidRPr="005D66A4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iBT Read</w:t>
            </w:r>
          </w:p>
        </w:tc>
        <w:tc>
          <w:tcPr>
            <w:tcW w:w="630" w:type="dxa"/>
            <w:vMerge/>
            <w:vAlign w:val="center"/>
          </w:tcPr>
          <w:p w14:paraId="6DA26A55" w14:textId="73821446" w:rsidR="00017577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0AD63305" w14:textId="77777777" w:rsidR="00017577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4EBB405" w14:textId="7D6A47CC" w:rsidR="00017577" w:rsidRPr="005D66A4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iBT List/</w:t>
            </w:r>
            <w:proofErr w:type="spellStart"/>
            <w:r w:rsidRPr="005D66A4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Sp</w:t>
            </w:r>
            <w:proofErr w:type="spellEnd"/>
          </w:p>
        </w:tc>
        <w:tc>
          <w:tcPr>
            <w:tcW w:w="540" w:type="dxa"/>
            <w:vMerge w:val="restart"/>
            <w:vAlign w:val="center"/>
          </w:tcPr>
          <w:p w14:paraId="56700F45" w14:textId="31C8F1A9" w:rsidR="00017577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OI</w:t>
            </w:r>
          </w:p>
        </w:tc>
        <w:tc>
          <w:tcPr>
            <w:tcW w:w="630" w:type="dxa"/>
            <w:vMerge w:val="restart"/>
            <w:vAlign w:val="center"/>
          </w:tcPr>
          <w:p w14:paraId="2406BCB5" w14:textId="77777777" w:rsidR="00017577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Ac </w:t>
            </w:r>
            <w:r w:rsidRPr="006C644B">
              <w:rPr>
                <w:rFonts w:ascii="Times New Roman" w:hAnsi="Times New Roman"/>
                <w:sz w:val="16"/>
              </w:rPr>
              <w:t>(raw)</w:t>
            </w:r>
          </w:p>
        </w:tc>
        <w:tc>
          <w:tcPr>
            <w:tcW w:w="1080" w:type="dxa"/>
            <w:vMerge/>
            <w:vAlign w:val="center"/>
          </w:tcPr>
          <w:p w14:paraId="31824226" w14:textId="77777777" w:rsidR="00017577" w:rsidRDefault="00017577" w:rsidP="00542DCB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7577" w:rsidRPr="00A036EB" w14:paraId="78CDFCC3" w14:textId="77777777" w:rsidTr="00AA7417">
        <w:trPr>
          <w:trHeight w:val="176"/>
        </w:trPr>
        <w:tc>
          <w:tcPr>
            <w:tcW w:w="342" w:type="dxa"/>
            <w:vMerge/>
          </w:tcPr>
          <w:p w14:paraId="3EAE135C" w14:textId="77777777" w:rsidR="00017577" w:rsidRPr="00A036EB" w:rsidRDefault="0001757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/>
          </w:tcPr>
          <w:p w14:paraId="37298FA8" w14:textId="77777777" w:rsidR="00017577" w:rsidRPr="00A036EB" w:rsidRDefault="0001757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5078F4B3" w14:textId="42EDB7B3" w:rsidR="00017577" w:rsidRPr="00292592" w:rsidRDefault="00017577" w:rsidP="00AA7417">
            <w:pPr>
              <w:spacing w:line="240" w:lineRule="auto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4B505A9B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64B0D582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6EFBB6F6" w14:textId="77777777" w:rsidR="00017577" w:rsidRDefault="00017577" w:rsidP="00542DCB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bottom w:val="nil"/>
            </w:tcBorders>
          </w:tcPr>
          <w:p w14:paraId="49A6FA4C" w14:textId="219FD182" w:rsidR="00017577" w:rsidRPr="005D66A4" w:rsidRDefault="00017577" w:rsidP="00AA7417">
            <w:pPr>
              <w:spacing w:before="40" w:line="240" w:lineRule="auto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30" w:type="dxa"/>
            <w:vMerge/>
            <w:vAlign w:val="center"/>
          </w:tcPr>
          <w:p w14:paraId="25DD0410" w14:textId="77777777" w:rsidR="00017577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2AF1941C" w14:textId="77777777" w:rsidR="00017577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1957BD10" w14:textId="026878AF" w:rsidR="00017577" w:rsidRPr="005D66A4" w:rsidRDefault="00017577" w:rsidP="00AA7417">
            <w:pPr>
              <w:spacing w:before="40" w:line="240" w:lineRule="auto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0CBB5CA" w14:textId="6165CC33" w:rsidR="00017577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7209C206" w14:textId="77777777" w:rsidR="00017577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7B65507E" w14:textId="77777777" w:rsidR="00017577" w:rsidRDefault="00017577" w:rsidP="00542DCB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7577" w:rsidRPr="00A036EB" w14:paraId="4E727F42" w14:textId="77777777" w:rsidTr="00AA7417">
        <w:trPr>
          <w:trHeight w:val="176"/>
        </w:trPr>
        <w:tc>
          <w:tcPr>
            <w:tcW w:w="342" w:type="dxa"/>
            <w:vMerge/>
          </w:tcPr>
          <w:p w14:paraId="2FC0D3D6" w14:textId="77777777" w:rsidR="00017577" w:rsidRPr="00A036EB" w:rsidRDefault="0001757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/>
          </w:tcPr>
          <w:p w14:paraId="138B736A" w14:textId="77777777" w:rsidR="00017577" w:rsidRPr="00A036EB" w:rsidRDefault="0001757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67D76599" w14:textId="06FB55F1" w:rsidR="00017577" w:rsidRPr="00292592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292592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IELTS Write</w:t>
            </w:r>
          </w:p>
        </w:tc>
        <w:tc>
          <w:tcPr>
            <w:tcW w:w="540" w:type="dxa"/>
            <w:vMerge/>
            <w:vAlign w:val="center"/>
          </w:tcPr>
          <w:p w14:paraId="4D619259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33382C29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0D02F3D8" w14:textId="77777777" w:rsidR="00017577" w:rsidRDefault="00017577" w:rsidP="00542DCB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45515BDE" w14:textId="2ABC8186" w:rsidR="00017577" w:rsidRPr="005D66A4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IELTS Read</w:t>
            </w:r>
          </w:p>
        </w:tc>
        <w:tc>
          <w:tcPr>
            <w:tcW w:w="630" w:type="dxa"/>
            <w:vMerge/>
            <w:vAlign w:val="center"/>
          </w:tcPr>
          <w:p w14:paraId="5D3E288A" w14:textId="77777777" w:rsidR="00017577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34A62E9E" w14:textId="77777777" w:rsidR="00017577" w:rsidRDefault="00017577" w:rsidP="00581DFA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6657403C" w14:textId="12A5EDFF" w:rsidR="00017577" w:rsidRPr="005D66A4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IELTS List/</w:t>
            </w:r>
            <w:proofErr w:type="spellStart"/>
            <w:r w:rsidRPr="005D66A4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Sp</w:t>
            </w:r>
            <w:proofErr w:type="spellEnd"/>
          </w:p>
        </w:tc>
        <w:tc>
          <w:tcPr>
            <w:tcW w:w="540" w:type="dxa"/>
            <w:vMerge/>
            <w:vAlign w:val="center"/>
          </w:tcPr>
          <w:p w14:paraId="3C4819A9" w14:textId="77777777" w:rsidR="00017577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350D3665" w14:textId="77777777" w:rsidR="00017577" w:rsidRDefault="00017577" w:rsidP="00254722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56EC9DE7" w14:textId="77777777" w:rsidR="00017577" w:rsidRDefault="00017577" w:rsidP="00542DCB">
            <w:pPr>
              <w:spacing w:before="4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7577" w:rsidRPr="00A036EB" w14:paraId="06BBBF21" w14:textId="77777777" w:rsidTr="00AA7417">
        <w:trPr>
          <w:trHeight w:val="386"/>
        </w:trPr>
        <w:tc>
          <w:tcPr>
            <w:tcW w:w="342" w:type="dxa"/>
            <w:vMerge w:val="restart"/>
            <w:vAlign w:val="center"/>
          </w:tcPr>
          <w:p w14:paraId="763F623E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78A8EE50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036EB">
              <w:rPr>
                <w:rFonts w:ascii="Times New Roman" w:hAnsi="Times New Roman"/>
                <w:b/>
                <w:sz w:val="20"/>
              </w:rPr>
              <w:t>6</w:t>
            </w:r>
          </w:p>
          <w:p w14:paraId="03CB74C4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 w:val="restart"/>
          </w:tcPr>
          <w:p w14:paraId="49C6D28E" w14:textId="77777777" w:rsidR="00017577" w:rsidRDefault="00017577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  <w:r w:rsidRPr="00016B9A">
              <w:rPr>
                <w:rFonts w:ascii="Times New Roman" w:hAnsi="Times New Roman"/>
                <w:sz w:val="20"/>
                <w:vertAlign w:val="superscript"/>
              </w:rPr>
              <w:t>+</w:t>
            </w:r>
          </w:p>
          <w:p w14:paraId="37313111" w14:textId="77777777" w:rsidR="0088269E" w:rsidRDefault="0088269E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6.0</w:t>
            </w:r>
            <w:r w:rsidRPr="00016B9A">
              <w:rPr>
                <w:rFonts w:ascii="Times New Roman" w:hAnsi="Times New Roman"/>
                <w:sz w:val="20"/>
                <w:vertAlign w:val="superscript"/>
              </w:rPr>
              <w:t>+</w:t>
            </w:r>
          </w:p>
          <w:p w14:paraId="75EA66F2" w14:textId="0B8DBA47" w:rsidR="0088269E" w:rsidRPr="00A036EB" w:rsidRDefault="0088269E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B2.1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EEC83F2" w14:textId="5DA499C5" w:rsidR="00017577" w:rsidRPr="00292592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92592">
              <w:rPr>
                <w:rFonts w:ascii="Times New Roman" w:hAnsi="Times New Roman"/>
                <w:color w:val="000000" w:themeColor="text1"/>
                <w:sz w:val="20"/>
              </w:rPr>
              <w:t>21</w:t>
            </w:r>
          </w:p>
        </w:tc>
        <w:tc>
          <w:tcPr>
            <w:tcW w:w="540" w:type="dxa"/>
            <w:vMerge w:val="restart"/>
          </w:tcPr>
          <w:p w14:paraId="43ADDC8A" w14:textId="77777777" w:rsidR="00195BBF" w:rsidRDefault="00195BBF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72AE8E0" w14:textId="7FF27A69" w:rsidR="00017577" w:rsidRPr="00A036EB" w:rsidRDefault="00A56647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630" w:type="dxa"/>
            <w:vMerge w:val="restart"/>
            <w:vAlign w:val="center"/>
          </w:tcPr>
          <w:p w14:paraId="14348C54" w14:textId="60CCDAC7" w:rsidR="00017577" w:rsidRPr="00A036EB" w:rsidRDefault="00A5664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080" w:type="dxa"/>
            <w:vMerge w:val="restart"/>
            <w:vAlign w:val="center"/>
          </w:tcPr>
          <w:p w14:paraId="3EF839C6" w14:textId="1297FB58" w:rsidR="00017577" w:rsidRPr="00A036EB" w:rsidRDefault="00E361D4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  <w:r w:rsidR="00017577">
              <w:rPr>
                <w:rFonts w:ascii="Times New Roman" w:hAnsi="Times New Roman"/>
                <w:sz w:val="20"/>
              </w:rPr>
              <w:t>-100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633E775" w14:textId="0ABCD31F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630" w:type="dxa"/>
            <w:vMerge w:val="restart"/>
            <w:vAlign w:val="center"/>
          </w:tcPr>
          <w:p w14:paraId="53CD30CD" w14:textId="116120CC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080" w:type="dxa"/>
            <w:vMerge w:val="restart"/>
            <w:vAlign w:val="center"/>
          </w:tcPr>
          <w:p w14:paraId="01D61A71" w14:textId="598C1A4A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88-100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C0FAA0E" w14:textId="5C003B40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15/18</w:t>
            </w:r>
          </w:p>
        </w:tc>
        <w:tc>
          <w:tcPr>
            <w:tcW w:w="540" w:type="dxa"/>
            <w:vMerge w:val="restart"/>
            <w:vAlign w:val="center"/>
          </w:tcPr>
          <w:p w14:paraId="0DC11F18" w14:textId="55FCBDF1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630" w:type="dxa"/>
            <w:vMerge w:val="restart"/>
            <w:vAlign w:val="center"/>
          </w:tcPr>
          <w:p w14:paraId="44D29E7B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080" w:type="dxa"/>
            <w:vMerge w:val="restart"/>
            <w:vAlign w:val="center"/>
          </w:tcPr>
          <w:p w14:paraId="5F16BF74" w14:textId="54A9D529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70-100</w:t>
            </w:r>
          </w:p>
        </w:tc>
      </w:tr>
      <w:tr w:rsidR="00017577" w:rsidRPr="00A036EB" w14:paraId="0CDF19C5" w14:textId="77777777" w:rsidTr="00AA7417">
        <w:trPr>
          <w:trHeight w:val="120"/>
        </w:trPr>
        <w:tc>
          <w:tcPr>
            <w:tcW w:w="342" w:type="dxa"/>
            <w:vMerge/>
            <w:vAlign w:val="center"/>
          </w:tcPr>
          <w:p w14:paraId="32A63D86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/>
          </w:tcPr>
          <w:p w14:paraId="2E931D5D" w14:textId="77777777" w:rsidR="00017577" w:rsidRPr="00A036EB" w:rsidRDefault="0001757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5CDA50E6" w14:textId="09197D34" w:rsidR="00017577" w:rsidRPr="00292592" w:rsidRDefault="00017577" w:rsidP="00AA74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540" w:type="dxa"/>
            <w:vMerge/>
          </w:tcPr>
          <w:p w14:paraId="3E5E78C6" w14:textId="77777777" w:rsidR="00017577" w:rsidRPr="00A036EB" w:rsidRDefault="0001757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494C0903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0502A411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515CC9D6" w14:textId="760C7922" w:rsidR="00017577" w:rsidRPr="005D66A4" w:rsidRDefault="00017577" w:rsidP="00AA74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6FB7F047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7E89D651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14:paraId="579AAB49" w14:textId="4DBDC2D0" w:rsidR="00017577" w:rsidRPr="005D66A4" w:rsidRDefault="00017577" w:rsidP="00AA74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540" w:type="dxa"/>
            <w:vMerge/>
            <w:vAlign w:val="center"/>
          </w:tcPr>
          <w:p w14:paraId="08EFCB74" w14:textId="5FFBBD51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725CD583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6E780184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7577" w:rsidRPr="00A036EB" w14:paraId="218129EC" w14:textId="77777777" w:rsidTr="00CD20B3">
        <w:trPr>
          <w:trHeight w:val="62"/>
        </w:trPr>
        <w:tc>
          <w:tcPr>
            <w:tcW w:w="342" w:type="dxa"/>
            <w:vMerge/>
            <w:vAlign w:val="center"/>
          </w:tcPr>
          <w:p w14:paraId="7FD139D8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/>
          </w:tcPr>
          <w:p w14:paraId="18A51B77" w14:textId="77777777" w:rsidR="00017577" w:rsidRPr="00A036EB" w:rsidRDefault="0001757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111B71C9" w14:textId="37ADDCC8" w:rsidR="00017577" w:rsidRPr="00292592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92592">
              <w:rPr>
                <w:rFonts w:ascii="Times New Roman" w:hAnsi="Times New Roman"/>
                <w:color w:val="000000" w:themeColor="text1"/>
                <w:sz w:val="20"/>
              </w:rPr>
              <w:t>6.0</w:t>
            </w:r>
          </w:p>
        </w:tc>
        <w:tc>
          <w:tcPr>
            <w:tcW w:w="540" w:type="dxa"/>
            <w:vMerge/>
          </w:tcPr>
          <w:p w14:paraId="64E8DF6B" w14:textId="77777777" w:rsidR="00017577" w:rsidRPr="00A036EB" w:rsidRDefault="0001757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54CFFCF0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4A2760B3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</w:tcBorders>
            <w:vAlign w:val="center"/>
          </w:tcPr>
          <w:p w14:paraId="63B580E0" w14:textId="6C895836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6.0</w:t>
            </w:r>
          </w:p>
        </w:tc>
        <w:tc>
          <w:tcPr>
            <w:tcW w:w="630" w:type="dxa"/>
            <w:vMerge/>
            <w:vAlign w:val="center"/>
          </w:tcPr>
          <w:p w14:paraId="451E0703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2BFFDEAD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120E4B7F" w14:textId="1E097990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6.0</w:t>
            </w:r>
          </w:p>
        </w:tc>
        <w:tc>
          <w:tcPr>
            <w:tcW w:w="540" w:type="dxa"/>
            <w:vMerge/>
            <w:vAlign w:val="center"/>
          </w:tcPr>
          <w:p w14:paraId="497306E7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5CDC957F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15601137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7577" w:rsidRPr="00A036EB" w14:paraId="6A6FED57" w14:textId="77777777" w:rsidTr="00AA7417">
        <w:trPr>
          <w:trHeight w:val="192"/>
        </w:trPr>
        <w:tc>
          <w:tcPr>
            <w:tcW w:w="342" w:type="dxa"/>
            <w:vMerge w:val="restart"/>
            <w:vAlign w:val="center"/>
          </w:tcPr>
          <w:p w14:paraId="6B9FFD5F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036EB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620" w:type="dxa"/>
            <w:vMerge w:val="restart"/>
          </w:tcPr>
          <w:p w14:paraId="4258498D" w14:textId="77777777" w:rsidR="00017577" w:rsidRDefault="00017577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48-60</w:t>
            </w:r>
          </w:p>
          <w:p w14:paraId="6164B233" w14:textId="77777777" w:rsidR="0088269E" w:rsidRDefault="0088269E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</w:t>
            </w:r>
          </w:p>
          <w:p w14:paraId="5FCED5A3" w14:textId="55615E48" w:rsidR="0088269E" w:rsidRPr="00A036EB" w:rsidRDefault="0088269E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B1.2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1716424" w14:textId="77777777" w:rsidR="00017577" w:rsidRPr="00292592" w:rsidRDefault="00017577" w:rsidP="00AA741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92592"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  <w:p w14:paraId="6230018B" w14:textId="5EC722C5" w:rsidR="00AA7417" w:rsidRPr="00292592" w:rsidRDefault="00AA741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1CE6BFBC" w14:textId="728E8FD0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630" w:type="dxa"/>
            <w:vMerge w:val="restart"/>
            <w:vAlign w:val="center"/>
          </w:tcPr>
          <w:p w14:paraId="5B5649E4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080" w:type="dxa"/>
            <w:vMerge w:val="restart"/>
            <w:vAlign w:val="center"/>
          </w:tcPr>
          <w:p w14:paraId="185D8B51" w14:textId="6080D290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71-7</w:t>
            </w:r>
            <w:r w:rsidR="00E361D4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2DDE4EA" w14:textId="58DE0DC4" w:rsidR="00751FCB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630" w:type="dxa"/>
            <w:vMerge w:val="restart"/>
            <w:vAlign w:val="center"/>
          </w:tcPr>
          <w:p w14:paraId="57B673F2" w14:textId="204359EF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080" w:type="dxa"/>
            <w:vMerge w:val="restart"/>
            <w:vAlign w:val="center"/>
          </w:tcPr>
          <w:p w14:paraId="0D8AFCBC" w14:textId="27F75EFD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68-90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82B02F1" w14:textId="5725B0E6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11/16</w:t>
            </w:r>
          </w:p>
        </w:tc>
        <w:tc>
          <w:tcPr>
            <w:tcW w:w="540" w:type="dxa"/>
            <w:vMerge w:val="restart"/>
            <w:vAlign w:val="center"/>
          </w:tcPr>
          <w:p w14:paraId="280E6867" w14:textId="63A9E7B5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630" w:type="dxa"/>
            <w:vMerge w:val="restart"/>
            <w:vAlign w:val="center"/>
          </w:tcPr>
          <w:p w14:paraId="4BC8026C" w14:textId="59236186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1080" w:type="dxa"/>
            <w:vMerge w:val="restart"/>
            <w:vAlign w:val="center"/>
          </w:tcPr>
          <w:p w14:paraId="5311BC41" w14:textId="6408C805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62-72</w:t>
            </w:r>
          </w:p>
        </w:tc>
      </w:tr>
      <w:tr w:rsidR="00017577" w:rsidRPr="00A036EB" w14:paraId="6E7B97DC" w14:textId="77777777" w:rsidTr="00AA7417">
        <w:trPr>
          <w:trHeight w:val="96"/>
        </w:trPr>
        <w:tc>
          <w:tcPr>
            <w:tcW w:w="342" w:type="dxa"/>
            <w:vMerge/>
            <w:vAlign w:val="center"/>
          </w:tcPr>
          <w:p w14:paraId="7231E1AA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/>
          </w:tcPr>
          <w:p w14:paraId="7EAB3216" w14:textId="77777777" w:rsidR="00017577" w:rsidRPr="00A036EB" w:rsidRDefault="0001757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08AD7599" w14:textId="35283759" w:rsidR="00017577" w:rsidRPr="00292592" w:rsidRDefault="00017577" w:rsidP="00AA74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540" w:type="dxa"/>
            <w:vMerge/>
            <w:vAlign w:val="center"/>
          </w:tcPr>
          <w:p w14:paraId="01852EF3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6D66D4E0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1D0182D9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5E058C62" w14:textId="0EFB65AF" w:rsidR="00017577" w:rsidRPr="005D66A4" w:rsidRDefault="00017577" w:rsidP="00AA74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15E7655E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692891DA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14:paraId="6513C5EF" w14:textId="64AA7198" w:rsidR="00017577" w:rsidRPr="005D66A4" w:rsidRDefault="00017577" w:rsidP="00AA74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540" w:type="dxa"/>
            <w:vMerge/>
            <w:vAlign w:val="center"/>
          </w:tcPr>
          <w:p w14:paraId="547035B4" w14:textId="751C9883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6FC92E9A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140DBF96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7577" w:rsidRPr="00A036EB" w14:paraId="100A88A1" w14:textId="77777777" w:rsidTr="00AA7417">
        <w:trPr>
          <w:trHeight w:val="96"/>
        </w:trPr>
        <w:tc>
          <w:tcPr>
            <w:tcW w:w="342" w:type="dxa"/>
            <w:vMerge/>
            <w:vAlign w:val="center"/>
          </w:tcPr>
          <w:p w14:paraId="27ABBC60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/>
          </w:tcPr>
          <w:p w14:paraId="02667E27" w14:textId="77777777" w:rsidR="00017577" w:rsidRPr="00A036EB" w:rsidRDefault="0001757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1025863" w14:textId="23FBB834" w:rsidR="00017577" w:rsidRPr="00292592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92592">
              <w:rPr>
                <w:rFonts w:ascii="Times New Roman" w:hAnsi="Times New Roman"/>
                <w:color w:val="000000" w:themeColor="text1"/>
                <w:sz w:val="20"/>
              </w:rPr>
              <w:t>5.5</w:t>
            </w:r>
          </w:p>
        </w:tc>
        <w:tc>
          <w:tcPr>
            <w:tcW w:w="540" w:type="dxa"/>
            <w:vMerge/>
            <w:vAlign w:val="center"/>
          </w:tcPr>
          <w:p w14:paraId="4205ACFA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6EC9C996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4E47665E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</w:tcBorders>
            <w:vAlign w:val="center"/>
          </w:tcPr>
          <w:p w14:paraId="242F0D20" w14:textId="5C0AFE89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6.0</w:t>
            </w:r>
          </w:p>
        </w:tc>
        <w:tc>
          <w:tcPr>
            <w:tcW w:w="630" w:type="dxa"/>
            <w:vMerge/>
            <w:vAlign w:val="center"/>
          </w:tcPr>
          <w:p w14:paraId="3C174A75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64904F6E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0F442281" w14:textId="71BBC75C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5.5</w:t>
            </w:r>
          </w:p>
        </w:tc>
        <w:tc>
          <w:tcPr>
            <w:tcW w:w="540" w:type="dxa"/>
            <w:vMerge/>
            <w:vAlign w:val="center"/>
          </w:tcPr>
          <w:p w14:paraId="43EC65C9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5F09AF54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11980528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7577" w:rsidRPr="00A036EB" w14:paraId="777C48DC" w14:textId="77777777" w:rsidTr="00AA7417">
        <w:trPr>
          <w:trHeight w:val="192"/>
        </w:trPr>
        <w:tc>
          <w:tcPr>
            <w:tcW w:w="342" w:type="dxa"/>
            <w:vMerge w:val="restart"/>
            <w:vAlign w:val="center"/>
          </w:tcPr>
          <w:p w14:paraId="62F119BD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036EB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20" w:type="dxa"/>
            <w:vMerge w:val="restart"/>
          </w:tcPr>
          <w:p w14:paraId="47484EDD" w14:textId="77777777" w:rsidR="00017577" w:rsidRDefault="00017577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34-47</w:t>
            </w:r>
          </w:p>
          <w:p w14:paraId="30B1409A" w14:textId="77777777" w:rsidR="0088269E" w:rsidRDefault="0088269E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5.0</w:t>
            </w:r>
          </w:p>
          <w:p w14:paraId="7004A7A1" w14:textId="73D651CB" w:rsidR="0088269E" w:rsidRPr="00A036EB" w:rsidRDefault="0088269E" w:rsidP="0088269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B1.1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BBA8937" w14:textId="77777777" w:rsidR="00017577" w:rsidRPr="00292592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92592"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</w:p>
          <w:p w14:paraId="3D4CF747" w14:textId="21088F1A" w:rsidR="00AA7417" w:rsidRPr="00292592" w:rsidRDefault="00AA741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7D9FB91B" w14:textId="66B80963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630" w:type="dxa"/>
            <w:vMerge w:val="restart"/>
            <w:vAlign w:val="center"/>
          </w:tcPr>
          <w:p w14:paraId="738D371E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1080" w:type="dxa"/>
            <w:vMerge w:val="restart"/>
            <w:vAlign w:val="center"/>
          </w:tcPr>
          <w:p w14:paraId="0B8872E9" w14:textId="251B9694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63-72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5872063" w14:textId="501274C3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630" w:type="dxa"/>
            <w:vMerge w:val="restart"/>
            <w:vAlign w:val="center"/>
          </w:tcPr>
          <w:p w14:paraId="0CAD159C" w14:textId="25A3BC9A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080" w:type="dxa"/>
            <w:vMerge w:val="restart"/>
            <w:vAlign w:val="center"/>
          </w:tcPr>
          <w:p w14:paraId="6722C7A7" w14:textId="26625C7F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60-70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8CC8EFA" w14:textId="0C092D90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6/14</w:t>
            </w:r>
          </w:p>
        </w:tc>
        <w:tc>
          <w:tcPr>
            <w:tcW w:w="540" w:type="dxa"/>
            <w:vMerge w:val="restart"/>
            <w:vAlign w:val="center"/>
          </w:tcPr>
          <w:p w14:paraId="3C524489" w14:textId="429D54D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630" w:type="dxa"/>
            <w:vMerge w:val="restart"/>
            <w:vAlign w:val="center"/>
          </w:tcPr>
          <w:p w14:paraId="3B1C00B4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080" w:type="dxa"/>
            <w:vMerge w:val="restart"/>
            <w:vAlign w:val="center"/>
          </w:tcPr>
          <w:p w14:paraId="3C53D76D" w14:textId="3783E037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54-64</w:t>
            </w:r>
          </w:p>
        </w:tc>
      </w:tr>
      <w:tr w:rsidR="00017577" w:rsidRPr="00A036EB" w14:paraId="5CF720D9" w14:textId="77777777" w:rsidTr="00AA7417">
        <w:trPr>
          <w:trHeight w:val="96"/>
        </w:trPr>
        <w:tc>
          <w:tcPr>
            <w:tcW w:w="342" w:type="dxa"/>
            <w:vMerge/>
            <w:vAlign w:val="center"/>
          </w:tcPr>
          <w:p w14:paraId="5C9772DD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/>
          </w:tcPr>
          <w:p w14:paraId="391E827E" w14:textId="77777777" w:rsidR="00017577" w:rsidRPr="00A036EB" w:rsidRDefault="0001757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6280FF6D" w14:textId="4B723957" w:rsidR="00017577" w:rsidRPr="00292592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540" w:type="dxa"/>
            <w:vMerge/>
            <w:vAlign w:val="center"/>
          </w:tcPr>
          <w:p w14:paraId="09D3E8C5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21957DD3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7F08BA3A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0CDD3437" w14:textId="6218094D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1D28E040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442FA88E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14:paraId="73237A0C" w14:textId="72C0FD9B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540" w:type="dxa"/>
            <w:vMerge/>
            <w:vAlign w:val="center"/>
          </w:tcPr>
          <w:p w14:paraId="736216FD" w14:textId="4A95E29D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1518EC16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7825CB5A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7577" w:rsidRPr="00A036EB" w14:paraId="33A4F0CF" w14:textId="77777777" w:rsidTr="00AA7417">
        <w:trPr>
          <w:trHeight w:val="96"/>
        </w:trPr>
        <w:tc>
          <w:tcPr>
            <w:tcW w:w="342" w:type="dxa"/>
            <w:vMerge/>
            <w:vAlign w:val="center"/>
          </w:tcPr>
          <w:p w14:paraId="59B42B83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20" w:type="dxa"/>
            <w:vMerge/>
          </w:tcPr>
          <w:p w14:paraId="6FF61C26" w14:textId="77777777" w:rsidR="00017577" w:rsidRPr="00A036EB" w:rsidRDefault="0001757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4FA2DCA8" w14:textId="10F82682" w:rsidR="00017577" w:rsidRPr="00292592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92592">
              <w:rPr>
                <w:rFonts w:ascii="Times New Roman" w:hAnsi="Times New Roman"/>
                <w:color w:val="000000" w:themeColor="text1"/>
                <w:sz w:val="20"/>
              </w:rPr>
              <w:t>5.0</w:t>
            </w:r>
          </w:p>
        </w:tc>
        <w:tc>
          <w:tcPr>
            <w:tcW w:w="540" w:type="dxa"/>
            <w:vMerge/>
            <w:vAlign w:val="center"/>
          </w:tcPr>
          <w:p w14:paraId="35F806CD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0729C449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685BE7E1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</w:tcBorders>
            <w:vAlign w:val="center"/>
          </w:tcPr>
          <w:p w14:paraId="28DB87E5" w14:textId="54D7CD75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5.5</w:t>
            </w:r>
          </w:p>
        </w:tc>
        <w:tc>
          <w:tcPr>
            <w:tcW w:w="630" w:type="dxa"/>
            <w:vMerge/>
            <w:vAlign w:val="center"/>
          </w:tcPr>
          <w:p w14:paraId="08F917EA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57171691" w14:textId="77777777" w:rsidR="00017577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2BC9991C" w14:textId="0EABFEAD" w:rsidR="00017577" w:rsidRPr="005D66A4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D66A4">
              <w:rPr>
                <w:rFonts w:ascii="Times New Roman" w:hAnsi="Times New Roman"/>
                <w:color w:val="000000" w:themeColor="text1"/>
                <w:sz w:val="20"/>
              </w:rPr>
              <w:t>5.5/5.0</w:t>
            </w:r>
          </w:p>
        </w:tc>
        <w:tc>
          <w:tcPr>
            <w:tcW w:w="540" w:type="dxa"/>
            <w:vMerge/>
            <w:vAlign w:val="center"/>
          </w:tcPr>
          <w:p w14:paraId="7003983E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Merge/>
            <w:vAlign w:val="center"/>
          </w:tcPr>
          <w:p w14:paraId="54F470E4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409BCA19" w14:textId="77777777" w:rsidR="00017577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7577" w:rsidRPr="00A036EB" w14:paraId="67A50B03" w14:textId="77777777" w:rsidTr="00017577">
        <w:tc>
          <w:tcPr>
            <w:tcW w:w="342" w:type="dxa"/>
            <w:vAlign w:val="center"/>
          </w:tcPr>
          <w:p w14:paraId="76041F12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036EB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620" w:type="dxa"/>
          </w:tcPr>
          <w:p w14:paraId="58725CDA" w14:textId="77777777" w:rsidR="00017577" w:rsidRDefault="00017577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22-33</w:t>
            </w:r>
          </w:p>
          <w:p w14:paraId="2ECA5D21" w14:textId="77777777" w:rsidR="0088269E" w:rsidRDefault="0088269E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4.5</w:t>
            </w:r>
          </w:p>
          <w:p w14:paraId="1AD27B7A" w14:textId="23843FA2" w:rsidR="0088269E" w:rsidRPr="00A036EB" w:rsidRDefault="0088269E" w:rsidP="0088269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A2.2</w:t>
            </w:r>
          </w:p>
        </w:tc>
        <w:tc>
          <w:tcPr>
            <w:tcW w:w="720" w:type="dxa"/>
            <w:vMerge w:val="restart"/>
          </w:tcPr>
          <w:p w14:paraId="2AC27F02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7D7C327" w14:textId="4CB7303D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630" w:type="dxa"/>
            <w:vAlign w:val="center"/>
          </w:tcPr>
          <w:p w14:paraId="4B665BC0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080" w:type="dxa"/>
            <w:vAlign w:val="center"/>
          </w:tcPr>
          <w:p w14:paraId="30DAB183" w14:textId="242B5B5F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53-65</w:t>
            </w:r>
          </w:p>
        </w:tc>
        <w:tc>
          <w:tcPr>
            <w:tcW w:w="630" w:type="dxa"/>
            <w:vMerge w:val="restart"/>
            <w:vAlign w:val="center"/>
          </w:tcPr>
          <w:p w14:paraId="156317C2" w14:textId="77777777" w:rsidR="00017577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50D8C37C" w14:textId="7BF23188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080" w:type="dxa"/>
            <w:vAlign w:val="center"/>
          </w:tcPr>
          <w:p w14:paraId="26D03E2C" w14:textId="77777777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49-62</w:t>
            </w:r>
          </w:p>
        </w:tc>
        <w:tc>
          <w:tcPr>
            <w:tcW w:w="810" w:type="dxa"/>
            <w:vMerge w:val="restart"/>
          </w:tcPr>
          <w:p w14:paraId="3E80DA07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DEDD476" w14:textId="330E1678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630" w:type="dxa"/>
            <w:vAlign w:val="center"/>
          </w:tcPr>
          <w:p w14:paraId="47FC685E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080" w:type="dxa"/>
            <w:vAlign w:val="center"/>
          </w:tcPr>
          <w:p w14:paraId="393CAC26" w14:textId="23B7E128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43-56</w:t>
            </w:r>
          </w:p>
        </w:tc>
      </w:tr>
      <w:tr w:rsidR="00017577" w:rsidRPr="00A036EB" w14:paraId="090DB638" w14:textId="77777777" w:rsidTr="00017577">
        <w:tc>
          <w:tcPr>
            <w:tcW w:w="342" w:type="dxa"/>
            <w:vAlign w:val="center"/>
          </w:tcPr>
          <w:p w14:paraId="41A470CB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036EB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20" w:type="dxa"/>
          </w:tcPr>
          <w:p w14:paraId="53F013FA" w14:textId="789E776F" w:rsidR="00017577" w:rsidRDefault="00017577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12-22</w:t>
            </w:r>
          </w:p>
          <w:p w14:paraId="7258D6EE" w14:textId="77777777" w:rsidR="005A4252" w:rsidRDefault="005A4252" w:rsidP="0088269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7C862F2" w14:textId="17A919EC" w:rsidR="0088269E" w:rsidRPr="00A036EB" w:rsidRDefault="0088269E" w:rsidP="0088269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A2.1</w:t>
            </w:r>
          </w:p>
        </w:tc>
        <w:tc>
          <w:tcPr>
            <w:tcW w:w="720" w:type="dxa"/>
            <w:vMerge/>
          </w:tcPr>
          <w:p w14:paraId="4E22D00E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D88CB03" w14:textId="028F4A52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630" w:type="dxa"/>
            <w:vAlign w:val="center"/>
          </w:tcPr>
          <w:p w14:paraId="53E0F78C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080" w:type="dxa"/>
            <w:vAlign w:val="center"/>
          </w:tcPr>
          <w:p w14:paraId="78859E4E" w14:textId="43E7FC77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42-55</w:t>
            </w:r>
          </w:p>
        </w:tc>
        <w:tc>
          <w:tcPr>
            <w:tcW w:w="630" w:type="dxa"/>
            <w:vMerge/>
            <w:vAlign w:val="center"/>
          </w:tcPr>
          <w:p w14:paraId="4AA2E872" w14:textId="77777777" w:rsidR="00017577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39171E7B" w14:textId="15932FF1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080" w:type="dxa"/>
            <w:vAlign w:val="center"/>
          </w:tcPr>
          <w:p w14:paraId="46F9302C" w14:textId="36138AF5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25-50</w:t>
            </w:r>
          </w:p>
        </w:tc>
        <w:tc>
          <w:tcPr>
            <w:tcW w:w="810" w:type="dxa"/>
            <w:vMerge/>
          </w:tcPr>
          <w:p w14:paraId="5818E867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60B9D981" w14:textId="70390F9D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30" w:type="dxa"/>
            <w:vAlign w:val="center"/>
          </w:tcPr>
          <w:p w14:paraId="54DA1BAE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080" w:type="dxa"/>
            <w:vAlign w:val="center"/>
          </w:tcPr>
          <w:p w14:paraId="4E64B8AD" w14:textId="6516567F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28-44</w:t>
            </w:r>
          </w:p>
        </w:tc>
      </w:tr>
      <w:tr w:rsidR="00017577" w:rsidRPr="00A036EB" w14:paraId="64BDD5B6" w14:textId="77777777" w:rsidTr="00017577">
        <w:tc>
          <w:tcPr>
            <w:tcW w:w="342" w:type="dxa"/>
            <w:vAlign w:val="center"/>
          </w:tcPr>
          <w:p w14:paraId="6E142F00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036EB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620" w:type="dxa"/>
          </w:tcPr>
          <w:p w14:paraId="22F3B8B5" w14:textId="3BAEA070" w:rsidR="0044104B" w:rsidRDefault="0044104B" w:rsidP="0088269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0-12</w:t>
            </w:r>
          </w:p>
          <w:p w14:paraId="354DBF28" w14:textId="77777777" w:rsidR="005A4252" w:rsidRDefault="005A4252" w:rsidP="0088269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3E1534C8" w14:textId="553A612B" w:rsidR="0088269E" w:rsidRPr="005A4252" w:rsidRDefault="0088269E" w:rsidP="0088269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88269E">
              <w:rPr>
                <w:rFonts w:ascii="Times New Roman" w:hAnsi="Times New Roman"/>
                <w:bCs/>
                <w:sz w:val="20"/>
              </w:rPr>
              <w:t>A1</w:t>
            </w:r>
          </w:p>
        </w:tc>
        <w:tc>
          <w:tcPr>
            <w:tcW w:w="720" w:type="dxa"/>
            <w:vMerge/>
          </w:tcPr>
          <w:p w14:paraId="63F12C76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E96B61F" w14:textId="1CE0433A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630" w:type="dxa"/>
            <w:vAlign w:val="center"/>
          </w:tcPr>
          <w:p w14:paraId="06D59876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80" w:type="dxa"/>
            <w:vAlign w:val="center"/>
          </w:tcPr>
          <w:p w14:paraId="4B468823" w14:textId="1E48C8BD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0-44</w:t>
            </w:r>
          </w:p>
        </w:tc>
        <w:tc>
          <w:tcPr>
            <w:tcW w:w="630" w:type="dxa"/>
            <w:vMerge/>
            <w:vAlign w:val="center"/>
          </w:tcPr>
          <w:p w14:paraId="608628EB" w14:textId="77777777" w:rsidR="00017577" w:rsidRDefault="00017577" w:rsidP="0001757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6BE17310" w14:textId="66BC4A95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80" w:type="dxa"/>
            <w:vAlign w:val="center"/>
          </w:tcPr>
          <w:p w14:paraId="43083089" w14:textId="14311A11" w:rsidR="00017577" w:rsidRPr="00A036EB" w:rsidRDefault="00017577" w:rsidP="00581DF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0-27</w:t>
            </w:r>
          </w:p>
        </w:tc>
        <w:tc>
          <w:tcPr>
            <w:tcW w:w="810" w:type="dxa"/>
            <w:vMerge/>
          </w:tcPr>
          <w:p w14:paraId="513F7DA9" w14:textId="77777777" w:rsidR="00017577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2C3ADE33" w14:textId="4E98A6B0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696B099D" w14:textId="77777777" w:rsidR="00017577" w:rsidRPr="00A036EB" w:rsidRDefault="00017577" w:rsidP="00254722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80" w:type="dxa"/>
            <w:vAlign w:val="center"/>
          </w:tcPr>
          <w:p w14:paraId="4A5CC9FD" w14:textId="3AE920D1" w:rsidR="00017577" w:rsidRPr="00A036EB" w:rsidRDefault="00017577" w:rsidP="00542DC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0-30</w:t>
            </w:r>
          </w:p>
        </w:tc>
      </w:tr>
    </w:tbl>
    <w:p w14:paraId="61BC890C" w14:textId="77777777" w:rsidR="00293CA5" w:rsidRPr="00A036EB" w:rsidRDefault="00293CA5" w:rsidP="00293CA5">
      <w:pPr>
        <w:pStyle w:val="Heading1"/>
        <w:spacing w:line="240" w:lineRule="auto"/>
        <w:jc w:val="left"/>
        <w:rPr>
          <w:rFonts w:ascii="Times New Roman" w:hAnsi="Times New Roman"/>
          <w:i w:val="0"/>
        </w:rPr>
      </w:pPr>
    </w:p>
    <w:p w14:paraId="438A5A6E" w14:textId="77777777" w:rsidR="00293CA5" w:rsidRDefault="00293CA5" w:rsidP="00293CA5">
      <w:pPr>
        <w:pStyle w:val="Heading1"/>
        <w:spacing w:line="240" w:lineRule="auto"/>
        <w:jc w:val="left"/>
        <w:rPr>
          <w:rFonts w:ascii="Times New Roman" w:hAnsi="Times New Roman"/>
          <w:i w:val="0"/>
          <w:sz w:val="20"/>
        </w:rPr>
      </w:pPr>
      <w:r w:rsidRPr="00A036EB">
        <w:rPr>
          <w:rFonts w:ascii="Times New Roman" w:hAnsi="Times New Roman"/>
          <w:i w:val="0"/>
        </w:rPr>
        <w:t>WRITING/GRAMMAR PLACEMENT</w:t>
      </w:r>
      <w:r w:rsidRPr="00A036EB">
        <w:rPr>
          <w:rFonts w:ascii="Times New Roman" w:hAnsi="Times New Roman"/>
          <w:i w:val="0"/>
          <w:sz w:val="20"/>
        </w:rPr>
        <w:t xml:space="preserve"> </w:t>
      </w:r>
    </w:p>
    <w:p w14:paraId="2DBBFE49" w14:textId="77777777" w:rsidR="00ED6305" w:rsidRDefault="00293CA5" w:rsidP="00293CA5">
      <w:pPr>
        <w:pStyle w:val="Heading1"/>
        <w:spacing w:line="240" w:lineRule="auto"/>
        <w:jc w:val="left"/>
        <w:rPr>
          <w:rFonts w:ascii="Times New Roman" w:hAnsi="Times New Roman"/>
          <w:sz w:val="20"/>
        </w:rPr>
      </w:pPr>
      <w:r>
        <w:tab/>
      </w:r>
      <w:r w:rsidRPr="00293CA5">
        <w:rPr>
          <w:rFonts w:ascii="Times New Roman" w:hAnsi="Times New Roman"/>
          <w:sz w:val="20"/>
        </w:rPr>
        <w:t>Students must meet the minimum requirements for both Writi</w:t>
      </w:r>
      <w:r w:rsidR="00ED6305">
        <w:rPr>
          <w:rFonts w:ascii="Times New Roman" w:hAnsi="Times New Roman"/>
          <w:sz w:val="20"/>
        </w:rPr>
        <w:t>ng Sample and Accuplacer</w:t>
      </w:r>
    </w:p>
    <w:p w14:paraId="20170592" w14:textId="77777777" w:rsidR="007C2613" w:rsidRDefault="00ED6305" w:rsidP="007C2613">
      <w:pPr>
        <w:pStyle w:val="Heading1"/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 Language Use</w:t>
      </w:r>
      <w:r w:rsidR="00232A81">
        <w:rPr>
          <w:rFonts w:ascii="Times New Roman" w:hAnsi="Times New Roman"/>
          <w:sz w:val="20"/>
        </w:rPr>
        <w:t>, and have a placement score within the listed range</w:t>
      </w:r>
    </w:p>
    <w:p w14:paraId="2E3D7DB8" w14:textId="4AFC153E" w:rsidR="007C2613" w:rsidRPr="007C2613" w:rsidRDefault="007C2613" w:rsidP="007C2613">
      <w:pPr>
        <w:pStyle w:val="Heading1"/>
        <w:spacing w:line="240" w:lineRule="auto"/>
        <w:jc w:val="left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 w:val="0"/>
          <w:sz w:val="20"/>
        </w:rPr>
        <w:t>Placement score = WS*.7</w:t>
      </w:r>
      <w:r w:rsidR="00B27C9F">
        <w:rPr>
          <w:rFonts w:ascii="Times New Roman" w:hAnsi="Times New Roman"/>
          <w:i w:val="0"/>
          <w:sz w:val="20"/>
        </w:rPr>
        <w:t xml:space="preserve"> + (ACP</w:t>
      </w:r>
      <w:r w:rsidR="008631AF">
        <w:rPr>
          <w:rFonts w:ascii="Times New Roman" w:hAnsi="Times New Roman"/>
          <w:i w:val="0"/>
          <w:sz w:val="20"/>
        </w:rPr>
        <w:t xml:space="preserve"> ESL Language Use/4)</w:t>
      </w:r>
      <w:r w:rsidR="000F1C8A">
        <w:rPr>
          <w:rFonts w:ascii="Times New Roman" w:hAnsi="Times New Roman"/>
          <w:i w:val="0"/>
          <w:sz w:val="20"/>
        </w:rPr>
        <w:t xml:space="preserve"> = 100</w:t>
      </w:r>
    </w:p>
    <w:p w14:paraId="080CC0DB" w14:textId="77777777" w:rsidR="007C2613" w:rsidRPr="005A4252" w:rsidRDefault="007C2613" w:rsidP="007C2613">
      <w:pPr>
        <w:pStyle w:val="Heading1"/>
        <w:spacing w:line="240" w:lineRule="auto"/>
        <w:jc w:val="left"/>
        <w:rPr>
          <w:rFonts w:ascii="Times New Roman" w:hAnsi="Times New Roman"/>
          <w:sz w:val="15"/>
          <w:szCs w:val="16"/>
        </w:rPr>
      </w:pPr>
    </w:p>
    <w:p w14:paraId="6C4F5032" w14:textId="77777777" w:rsidR="00293CA5" w:rsidRPr="007C2613" w:rsidRDefault="00293CA5" w:rsidP="007C2613">
      <w:pPr>
        <w:pStyle w:val="Heading1"/>
        <w:spacing w:line="240" w:lineRule="auto"/>
        <w:jc w:val="left"/>
        <w:rPr>
          <w:rFonts w:ascii="Times New Roman" w:hAnsi="Times New Roman"/>
          <w:i w:val="0"/>
          <w:sz w:val="20"/>
        </w:rPr>
      </w:pPr>
      <w:r w:rsidRPr="007C2613">
        <w:rPr>
          <w:rFonts w:ascii="Times New Roman" w:hAnsi="Times New Roman"/>
          <w:i w:val="0"/>
        </w:rPr>
        <w:t>READING/VOCABULARY PLACEMENT</w:t>
      </w:r>
      <w:r w:rsidRPr="007C2613">
        <w:rPr>
          <w:rFonts w:ascii="Times New Roman" w:hAnsi="Times New Roman"/>
          <w:i w:val="0"/>
          <w:sz w:val="20"/>
        </w:rPr>
        <w:t xml:space="preserve"> </w:t>
      </w:r>
    </w:p>
    <w:p w14:paraId="39C488AC" w14:textId="77777777" w:rsidR="00232A81" w:rsidRDefault="00293CA5" w:rsidP="00293CA5">
      <w:pPr>
        <w:spacing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 w:rsidRPr="00293CA5">
        <w:rPr>
          <w:rFonts w:ascii="Times New Roman" w:hAnsi="Times New Roman"/>
          <w:i/>
          <w:sz w:val="20"/>
        </w:rPr>
        <w:t>Students must meet the minimum requirement for Accuplacer Reading</w:t>
      </w:r>
      <w:r w:rsidR="00232A81">
        <w:rPr>
          <w:rFonts w:ascii="Times New Roman" w:hAnsi="Times New Roman"/>
          <w:sz w:val="20"/>
        </w:rPr>
        <w:t xml:space="preserve">, </w:t>
      </w:r>
      <w:r w:rsidR="00232A81" w:rsidRPr="00232A81">
        <w:rPr>
          <w:rFonts w:ascii="Times New Roman" w:hAnsi="Times New Roman"/>
          <w:i/>
          <w:sz w:val="20"/>
        </w:rPr>
        <w:t xml:space="preserve">and have a placement </w:t>
      </w:r>
    </w:p>
    <w:p w14:paraId="43BC07B9" w14:textId="77777777" w:rsidR="007C2613" w:rsidRDefault="00232A81" w:rsidP="00293CA5">
      <w:pPr>
        <w:spacing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ab/>
      </w:r>
      <w:r w:rsidRPr="00232A81">
        <w:rPr>
          <w:rFonts w:ascii="Times New Roman" w:hAnsi="Times New Roman"/>
          <w:i/>
          <w:sz w:val="20"/>
        </w:rPr>
        <w:t>score within the listed range</w:t>
      </w:r>
    </w:p>
    <w:p w14:paraId="1F812ADC" w14:textId="70196A6B" w:rsidR="00293CA5" w:rsidRPr="007C2613" w:rsidRDefault="007C2613" w:rsidP="00293CA5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ab/>
      </w:r>
      <w:r w:rsidR="00B27C9F">
        <w:rPr>
          <w:rFonts w:ascii="Times New Roman" w:hAnsi="Times New Roman"/>
          <w:sz w:val="20"/>
        </w:rPr>
        <w:t>Placement score = (ACP</w:t>
      </w:r>
      <w:r>
        <w:rPr>
          <w:rFonts w:ascii="Times New Roman" w:hAnsi="Times New Roman"/>
          <w:sz w:val="20"/>
        </w:rPr>
        <w:t xml:space="preserve"> ESL Reading)/1.2</w:t>
      </w:r>
      <w:r w:rsidR="00B27C9F">
        <w:rPr>
          <w:rFonts w:ascii="Times New Roman" w:hAnsi="Times New Roman"/>
          <w:sz w:val="20"/>
        </w:rPr>
        <w:t xml:space="preserve"> = 100</w:t>
      </w:r>
    </w:p>
    <w:p w14:paraId="39560DEB" w14:textId="77777777" w:rsidR="00293CA5" w:rsidRPr="005A4252" w:rsidRDefault="00293CA5" w:rsidP="00293CA5">
      <w:pPr>
        <w:pStyle w:val="Footer"/>
        <w:tabs>
          <w:tab w:val="clear" w:pos="4320"/>
          <w:tab w:val="clear" w:pos="8640"/>
        </w:tabs>
        <w:spacing w:line="240" w:lineRule="auto"/>
        <w:rPr>
          <w:rFonts w:ascii="Times New Roman" w:hAnsi="Times New Roman"/>
          <w:sz w:val="16"/>
          <w:szCs w:val="16"/>
        </w:rPr>
      </w:pPr>
    </w:p>
    <w:p w14:paraId="3560BB9A" w14:textId="77777777" w:rsidR="00293CA5" w:rsidRDefault="00293CA5" w:rsidP="00293CA5">
      <w:pPr>
        <w:spacing w:line="240" w:lineRule="auto"/>
        <w:rPr>
          <w:rFonts w:ascii="Times New Roman" w:hAnsi="Times New Roman"/>
          <w:sz w:val="20"/>
        </w:rPr>
      </w:pPr>
      <w:r w:rsidRPr="00A036EB">
        <w:rPr>
          <w:rFonts w:ascii="Times New Roman" w:hAnsi="Times New Roman"/>
          <w:sz w:val="18"/>
        </w:rPr>
        <w:t>SPEAKING/LISTENING PLACEMENT</w:t>
      </w:r>
      <w:r w:rsidRPr="00A036EB">
        <w:rPr>
          <w:rFonts w:ascii="Times New Roman" w:hAnsi="Times New Roman"/>
          <w:sz w:val="20"/>
        </w:rPr>
        <w:t xml:space="preserve"> </w:t>
      </w:r>
    </w:p>
    <w:p w14:paraId="5B09C482" w14:textId="77777777" w:rsidR="00232A81" w:rsidRDefault="00293CA5" w:rsidP="00293CA5">
      <w:pPr>
        <w:spacing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 w:rsidRPr="00293CA5">
        <w:rPr>
          <w:rFonts w:ascii="Times New Roman" w:hAnsi="Times New Roman"/>
          <w:i/>
          <w:sz w:val="20"/>
        </w:rPr>
        <w:t>Students must meet the minimum requirements for both Oral Interview and Accuplacer Listening</w:t>
      </w:r>
      <w:r w:rsidR="00232A81" w:rsidRPr="00232A81">
        <w:rPr>
          <w:rFonts w:ascii="Times New Roman" w:hAnsi="Times New Roman"/>
          <w:i/>
          <w:sz w:val="20"/>
        </w:rPr>
        <w:t xml:space="preserve">, </w:t>
      </w:r>
    </w:p>
    <w:p w14:paraId="20C48698" w14:textId="77777777" w:rsidR="00293CA5" w:rsidRPr="00293CA5" w:rsidRDefault="00232A81" w:rsidP="00293CA5">
      <w:pPr>
        <w:spacing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ab/>
      </w:r>
      <w:r w:rsidRPr="00232A81">
        <w:rPr>
          <w:rFonts w:ascii="Times New Roman" w:hAnsi="Times New Roman"/>
          <w:i/>
          <w:sz w:val="20"/>
        </w:rPr>
        <w:t>and have a placement score within the listed range</w:t>
      </w:r>
    </w:p>
    <w:p w14:paraId="2E6C471E" w14:textId="1A148994" w:rsidR="008027A6" w:rsidRDefault="0087013F" w:rsidP="00293CA5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7C2613">
        <w:rPr>
          <w:rFonts w:ascii="Times New Roman" w:hAnsi="Times New Roman"/>
          <w:sz w:val="20"/>
        </w:rPr>
        <w:t xml:space="preserve">Placement score </w:t>
      </w:r>
      <w:r>
        <w:rPr>
          <w:rFonts w:ascii="Times New Roman" w:hAnsi="Times New Roman"/>
          <w:sz w:val="20"/>
        </w:rPr>
        <w:t>=</w:t>
      </w:r>
      <w:r w:rsidR="00C705CF">
        <w:rPr>
          <w:rFonts w:ascii="Times New Roman" w:hAnsi="Times New Roman"/>
          <w:sz w:val="20"/>
        </w:rPr>
        <w:t xml:space="preserve"> </w:t>
      </w:r>
      <w:r w:rsidR="008631AF">
        <w:rPr>
          <w:rFonts w:ascii="Times New Roman" w:hAnsi="Times New Roman"/>
          <w:sz w:val="20"/>
        </w:rPr>
        <w:t>(OI FLU*</w:t>
      </w:r>
      <w:r w:rsidR="00947E10" w:rsidRPr="00947E10">
        <w:rPr>
          <w:rFonts w:ascii="Times New Roman" w:hAnsi="Times New Roman"/>
          <w:bCs/>
          <w:sz w:val="20"/>
        </w:rPr>
        <w:t>2.7</w:t>
      </w:r>
      <w:r w:rsidRPr="001D72E5">
        <w:rPr>
          <w:rFonts w:ascii="Times New Roman" w:hAnsi="Times New Roman"/>
          <w:b/>
          <w:bCs/>
          <w:sz w:val="20"/>
        </w:rPr>
        <w:t>)</w:t>
      </w:r>
      <w:r w:rsidR="00C705CF">
        <w:rPr>
          <w:rFonts w:ascii="Times New Roman" w:hAnsi="Times New Roman"/>
          <w:b/>
          <w:bCs/>
          <w:sz w:val="20"/>
        </w:rPr>
        <w:t xml:space="preserve"> </w:t>
      </w:r>
      <w:r w:rsidRPr="001D72E5">
        <w:rPr>
          <w:rFonts w:ascii="Times New Roman" w:hAnsi="Times New Roman"/>
          <w:b/>
          <w:bCs/>
          <w:sz w:val="20"/>
        </w:rPr>
        <w:t>+</w:t>
      </w:r>
      <w:r w:rsidR="00C705CF">
        <w:rPr>
          <w:rFonts w:ascii="Times New Roman" w:hAnsi="Times New Roman"/>
          <w:b/>
          <w:bCs/>
          <w:sz w:val="20"/>
        </w:rPr>
        <w:t xml:space="preserve"> </w:t>
      </w:r>
      <w:r w:rsidR="001D72E5" w:rsidRPr="001D72E5">
        <w:rPr>
          <w:rFonts w:ascii="Times New Roman" w:hAnsi="Times New Roman"/>
          <w:b/>
          <w:bCs/>
          <w:sz w:val="20"/>
        </w:rPr>
        <w:t>(</w:t>
      </w:r>
      <w:r w:rsidRPr="001D72E5">
        <w:rPr>
          <w:rFonts w:ascii="Times New Roman" w:hAnsi="Times New Roman"/>
          <w:bCs/>
          <w:sz w:val="20"/>
        </w:rPr>
        <w:t>OI PRO</w:t>
      </w:r>
      <w:r w:rsidR="001D72E5">
        <w:rPr>
          <w:rFonts w:ascii="Times New Roman" w:hAnsi="Times New Roman"/>
          <w:bCs/>
          <w:sz w:val="20"/>
        </w:rPr>
        <w:t>*</w:t>
      </w:r>
      <w:r w:rsidR="001D72E5">
        <w:rPr>
          <w:rFonts w:ascii="Times New Roman" w:hAnsi="Times New Roman"/>
          <w:sz w:val="20"/>
        </w:rPr>
        <w:t>.59)</w:t>
      </w:r>
      <w:r w:rsidR="00C705CF">
        <w:rPr>
          <w:rFonts w:ascii="Times New Roman" w:hAnsi="Times New Roman"/>
          <w:sz w:val="20"/>
        </w:rPr>
        <w:t xml:space="preserve"> </w:t>
      </w:r>
      <w:r w:rsidRPr="00A036EB">
        <w:rPr>
          <w:rFonts w:ascii="Times New Roman" w:hAnsi="Times New Roman"/>
          <w:sz w:val="20"/>
        </w:rPr>
        <w:t>+</w:t>
      </w:r>
      <w:r w:rsidR="00C705CF">
        <w:rPr>
          <w:rFonts w:ascii="Times New Roman" w:hAnsi="Times New Roman"/>
          <w:sz w:val="20"/>
        </w:rPr>
        <w:t xml:space="preserve"> </w:t>
      </w:r>
      <w:r w:rsidRPr="00A036EB">
        <w:rPr>
          <w:rFonts w:ascii="Times New Roman" w:hAnsi="Times New Roman"/>
          <w:sz w:val="20"/>
        </w:rPr>
        <w:t>OI GR</w:t>
      </w:r>
      <w:r w:rsidR="00C705CF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+</w:t>
      </w:r>
      <w:r w:rsidR="00C705CF">
        <w:rPr>
          <w:rFonts w:ascii="Times New Roman" w:hAnsi="Times New Roman"/>
          <w:sz w:val="20"/>
        </w:rPr>
        <w:t xml:space="preserve"> </w:t>
      </w:r>
      <w:r w:rsidR="007C2613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 xml:space="preserve">ACCU ESL </w:t>
      </w:r>
      <w:r w:rsidR="007C2613">
        <w:rPr>
          <w:rFonts w:ascii="Times New Roman" w:hAnsi="Times New Roman"/>
          <w:sz w:val="20"/>
        </w:rPr>
        <w:t>Listening</w:t>
      </w:r>
      <w:r>
        <w:rPr>
          <w:rFonts w:ascii="Times New Roman" w:hAnsi="Times New Roman"/>
          <w:sz w:val="20"/>
        </w:rPr>
        <w:t>*</w:t>
      </w:r>
      <w:r w:rsidR="00947E10">
        <w:rPr>
          <w:rFonts w:ascii="Times New Roman" w:hAnsi="Times New Roman"/>
          <w:sz w:val="20"/>
        </w:rPr>
        <w:t>.225)</w:t>
      </w:r>
      <w:r w:rsidR="00B27C9F">
        <w:rPr>
          <w:rFonts w:ascii="Times New Roman" w:hAnsi="Times New Roman"/>
          <w:sz w:val="20"/>
        </w:rPr>
        <w:t xml:space="preserve"> = 100</w:t>
      </w:r>
    </w:p>
    <w:p w14:paraId="0AF111D5" w14:textId="20EEAC3D" w:rsidR="00293CA5" w:rsidRPr="00293CA5" w:rsidRDefault="008027A6" w:rsidP="00293CA5">
      <w:pPr>
        <w:spacing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  <w:t>Oral Interview score =</w:t>
      </w:r>
      <w:r w:rsidR="00C705CF">
        <w:rPr>
          <w:rFonts w:ascii="Times New Roman" w:hAnsi="Times New Roman"/>
          <w:sz w:val="20"/>
        </w:rPr>
        <w:t xml:space="preserve"> </w:t>
      </w:r>
      <w:r w:rsidRPr="00A036EB">
        <w:rPr>
          <w:rFonts w:ascii="Times New Roman" w:hAnsi="Times New Roman"/>
          <w:sz w:val="20"/>
        </w:rPr>
        <w:t>(OI FLU *2.7)</w:t>
      </w:r>
      <w:r w:rsidR="00C705CF">
        <w:rPr>
          <w:rFonts w:ascii="Times New Roman" w:hAnsi="Times New Roman"/>
          <w:sz w:val="20"/>
        </w:rPr>
        <w:t xml:space="preserve"> </w:t>
      </w:r>
      <w:r w:rsidRPr="00A036EB">
        <w:rPr>
          <w:rFonts w:ascii="Times New Roman" w:hAnsi="Times New Roman"/>
          <w:sz w:val="20"/>
        </w:rPr>
        <w:t>+</w:t>
      </w:r>
      <w:r w:rsidR="00C705CF">
        <w:rPr>
          <w:rFonts w:ascii="Times New Roman" w:hAnsi="Times New Roman"/>
          <w:sz w:val="20"/>
        </w:rPr>
        <w:t xml:space="preserve"> </w:t>
      </w:r>
      <w:r w:rsidR="001D72E5">
        <w:rPr>
          <w:rFonts w:ascii="Times New Roman" w:hAnsi="Times New Roman"/>
          <w:sz w:val="20"/>
        </w:rPr>
        <w:t>(</w:t>
      </w:r>
      <w:r w:rsidRPr="00A036EB">
        <w:rPr>
          <w:rFonts w:ascii="Times New Roman" w:hAnsi="Times New Roman"/>
          <w:sz w:val="20"/>
        </w:rPr>
        <w:t>OI PRO</w:t>
      </w:r>
      <w:r w:rsidR="001D72E5">
        <w:rPr>
          <w:rFonts w:ascii="Times New Roman" w:hAnsi="Times New Roman"/>
          <w:sz w:val="20"/>
        </w:rPr>
        <w:t>*.59)</w:t>
      </w:r>
      <w:r w:rsidR="00C705CF">
        <w:rPr>
          <w:rFonts w:ascii="Times New Roman" w:hAnsi="Times New Roman"/>
          <w:sz w:val="20"/>
        </w:rPr>
        <w:t xml:space="preserve"> </w:t>
      </w:r>
      <w:r w:rsidRPr="00A036EB">
        <w:rPr>
          <w:rFonts w:ascii="Times New Roman" w:hAnsi="Times New Roman"/>
          <w:sz w:val="20"/>
        </w:rPr>
        <w:t>+</w:t>
      </w:r>
      <w:r w:rsidR="00C705CF">
        <w:rPr>
          <w:rFonts w:ascii="Times New Roman" w:hAnsi="Times New Roman"/>
          <w:sz w:val="20"/>
        </w:rPr>
        <w:t xml:space="preserve"> </w:t>
      </w:r>
      <w:r w:rsidRPr="00A036EB">
        <w:rPr>
          <w:rFonts w:ascii="Times New Roman" w:hAnsi="Times New Roman"/>
          <w:sz w:val="20"/>
        </w:rPr>
        <w:t>OI GR</w:t>
      </w:r>
      <w:r w:rsidR="00B27C9F">
        <w:rPr>
          <w:rFonts w:ascii="Times New Roman" w:hAnsi="Times New Roman"/>
          <w:sz w:val="20"/>
        </w:rPr>
        <w:t xml:space="preserve"> = 73</w:t>
      </w:r>
    </w:p>
    <w:p w14:paraId="5D45DA3D" w14:textId="77777777" w:rsidR="00293CA5" w:rsidRPr="005A4252" w:rsidRDefault="00293CA5" w:rsidP="00293CA5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2D56B5D5" w14:textId="0FEDDBF9" w:rsidR="00293CA5" w:rsidRPr="00017577" w:rsidRDefault="00017577" w:rsidP="00017577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*Official score reports are required for an iBT/PBT score to serve as an alternate placement sub-score</w:t>
      </w:r>
    </w:p>
    <w:sectPr w:rsidR="00293CA5" w:rsidRPr="00017577" w:rsidSect="00150BB9">
      <w:headerReference w:type="default" r:id="rId6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E1462" w14:textId="77777777" w:rsidR="00F1772D" w:rsidRDefault="00F1772D" w:rsidP="00E361D4">
      <w:pPr>
        <w:spacing w:line="240" w:lineRule="auto"/>
      </w:pPr>
      <w:r>
        <w:separator/>
      </w:r>
    </w:p>
  </w:endnote>
  <w:endnote w:type="continuationSeparator" w:id="0">
    <w:p w14:paraId="5B3D9408" w14:textId="77777777" w:rsidR="00F1772D" w:rsidRDefault="00F1772D" w:rsidP="00E361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9CCA3" w14:textId="77777777" w:rsidR="00F1772D" w:rsidRDefault="00F1772D" w:rsidP="00E361D4">
      <w:pPr>
        <w:spacing w:line="240" w:lineRule="auto"/>
      </w:pPr>
      <w:r>
        <w:separator/>
      </w:r>
    </w:p>
  </w:footnote>
  <w:footnote w:type="continuationSeparator" w:id="0">
    <w:p w14:paraId="57D4E5E5" w14:textId="77777777" w:rsidR="00F1772D" w:rsidRDefault="00F1772D" w:rsidP="00E361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C39B" w14:textId="1BCB391D" w:rsidR="00E361D4" w:rsidRPr="00E361D4" w:rsidRDefault="00E361D4" w:rsidP="00E361D4">
    <w:pPr>
      <w:pStyle w:val="Header"/>
      <w:jc w:val="center"/>
      <w:rPr>
        <w:color w:val="7F7F7F" w:themeColor="text1" w:themeTint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A5"/>
    <w:rsid w:val="00016B9A"/>
    <w:rsid w:val="00017577"/>
    <w:rsid w:val="000F1C8A"/>
    <w:rsid w:val="001342CB"/>
    <w:rsid w:val="00150BB9"/>
    <w:rsid w:val="0016211A"/>
    <w:rsid w:val="00195BBF"/>
    <w:rsid w:val="001D72E5"/>
    <w:rsid w:val="00223453"/>
    <w:rsid w:val="00232A81"/>
    <w:rsid w:val="002466B1"/>
    <w:rsid w:val="00254722"/>
    <w:rsid w:val="002832D8"/>
    <w:rsid w:val="00292592"/>
    <w:rsid w:val="00293CA5"/>
    <w:rsid w:val="002A7AB4"/>
    <w:rsid w:val="00352A23"/>
    <w:rsid w:val="0044104B"/>
    <w:rsid w:val="004C4BC3"/>
    <w:rsid w:val="00503739"/>
    <w:rsid w:val="00542DCB"/>
    <w:rsid w:val="00577C3D"/>
    <w:rsid w:val="00581DFA"/>
    <w:rsid w:val="005A4252"/>
    <w:rsid w:val="005C2762"/>
    <w:rsid w:val="005D66A4"/>
    <w:rsid w:val="00636E2F"/>
    <w:rsid w:val="0067607A"/>
    <w:rsid w:val="006A0568"/>
    <w:rsid w:val="006B6305"/>
    <w:rsid w:val="006C5A9B"/>
    <w:rsid w:val="006C644B"/>
    <w:rsid w:val="006C73A1"/>
    <w:rsid w:val="00732AD9"/>
    <w:rsid w:val="00751FCB"/>
    <w:rsid w:val="00784E10"/>
    <w:rsid w:val="007A08C2"/>
    <w:rsid w:val="007C2613"/>
    <w:rsid w:val="007C6168"/>
    <w:rsid w:val="007E3C16"/>
    <w:rsid w:val="007F6FFE"/>
    <w:rsid w:val="007F7127"/>
    <w:rsid w:val="00802593"/>
    <w:rsid w:val="008027A6"/>
    <w:rsid w:val="00821232"/>
    <w:rsid w:val="00832D91"/>
    <w:rsid w:val="008631AF"/>
    <w:rsid w:val="0087013F"/>
    <w:rsid w:val="0088269E"/>
    <w:rsid w:val="008B4026"/>
    <w:rsid w:val="00922978"/>
    <w:rsid w:val="00947E10"/>
    <w:rsid w:val="009B0C8E"/>
    <w:rsid w:val="009C20F1"/>
    <w:rsid w:val="009E2729"/>
    <w:rsid w:val="009F6B17"/>
    <w:rsid w:val="00A56647"/>
    <w:rsid w:val="00A9063C"/>
    <w:rsid w:val="00A94EDE"/>
    <w:rsid w:val="00AA7417"/>
    <w:rsid w:val="00AF06D3"/>
    <w:rsid w:val="00B27C9F"/>
    <w:rsid w:val="00B42195"/>
    <w:rsid w:val="00B7176E"/>
    <w:rsid w:val="00BA07D6"/>
    <w:rsid w:val="00C17FF2"/>
    <w:rsid w:val="00C247D5"/>
    <w:rsid w:val="00C705CF"/>
    <w:rsid w:val="00C912BA"/>
    <w:rsid w:val="00CD20B3"/>
    <w:rsid w:val="00CE3F31"/>
    <w:rsid w:val="00D00A52"/>
    <w:rsid w:val="00E32A9F"/>
    <w:rsid w:val="00E361D4"/>
    <w:rsid w:val="00EB6C8C"/>
    <w:rsid w:val="00EC2369"/>
    <w:rsid w:val="00EC3814"/>
    <w:rsid w:val="00ED6305"/>
    <w:rsid w:val="00F1772D"/>
    <w:rsid w:val="00F659E4"/>
    <w:rsid w:val="00FB4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D66057"/>
  <w15:docId w15:val="{A025F5BF-0094-4544-9015-E32DC911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CA5"/>
    <w:pPr>
      <w:spacing w:after="0" w:line="480" w:lineRule="atLeast"/>
    </w:pPr>
    <w:rPr>
      <w:rFonts w:ascii="Geneva" w:eastAsia="Times New Roman" w:hAnsi="Geneva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293CA5"/>
    <w:pPr>
      <w:keepNext/>
      <w:jc w:val="center"/>
      <w:outlineLvl w:val="0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3CA5"/>
    <w:rPr>
      <w:rFonts w:ascii="Geneva" w:eastAsia="Times New Roman" w:hAnsi="Geneva" w:cs="Times New Roman"/>
      <w:i/>
      <w:sz w:val="18"/>
      <w:szCs w:val="20"/>
    </w:rPr>
  </w:style>
  <w:style w:type="paragraph" w:styleId="Footer">
    <w:name w:val="footer"/>
    <w:basedOn w:val="Normal"/>
    <w:link w:val="FooterChar"/>
    <w:rsid w:val="00293C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93CA5"/>
    <w:rPr>
      <w:rFonts w:ascii="Geneva" w:eastAsia="Times New Roman" w:hAnsi="Geneva" w:cs="Times New Roman"/>
      <w:szCs w:val="20"/>
    </w:rPr>
  </w:style>
  <w:style w:type="paragraph" w:styleId="Title">
    <w:name w:val="Title"/>
    <w:basedOn w:val="Normal"/>
    <w:link w:val="TitleChar"/>
    <w:qFormat/>
    <w:rsid w:val="00293CA5"/>
    <w:pPr>
      <w:spacing w:line="240" w:lineRule="auto"/>
      <w:jc w:val="center"/>
    </w:pPr>
    <w:rPr>
      <w:rFonts w:ascii="Times" w:eastAsia="Times" w:hAnsi="Times"/>
      <w:b/>
      <w:sz w:val="56"/>
    </w:rPr>
  </w:style>
  <w:style w:type="character" w:customStyle="1" w:styleId="TitleChar">
    <w:name w:val="Title Char"/>
    <w:basedOn w:val="DefaultParagraphFont"/>
    <w:link w:val="Title"/>
    <w:rsid w:val="00293CA5"/>
    <w:rPr>
      <w:rFonts w:ascii="Times" w:eastAsia="Times" w:hAnsi="Times" w:cs="Times New Roman"/>
      <w:b/>
      <w:sz w:val="56"/>
      <w:szCs w:val="20"/>
    </w:rPr>
  </w:style>
  <w:style w:type="paragraph" w:styleId="Subtitle">
    <w:name w:val="Subtitle"/>
    <w:basedOn w:val="Normal"/>
    <w:link w:val="SubtitleChar"/>
    <w:qFormat/>
    <w:rsid w:val="00293CA5"/>
    <w:pPr>
      <w:spacing w:line="240" w:lineRule="auto"/>
      <w:jc w:val="center"/>
    </w:pPr>
    <w:rPr>
      <w:rFonts w:ascii="Times" w:eastAsia="Times" w:hAnsi="Times"/>
      <w:b/>
    </w:rPr>
  </w:style>
  <w:style w:type="character" w:customStyle="1" w:styleId="SubtitleChar">
    <w:name w:val="Subtitle Char"/>
    <w:basedOn w:val="DefaultParagraphFont"/>
    <w:link w:val="Subtitle"/>
    <w:rsid w:val="00293CA5"/>
    <w:rPr>
      <w:rFonts w:ascii="Times" w:eastAsia="Times" w:hAnsi="Times" w:cs="Times New Roman"/>
      <w:b/>
      <w:szCs w:val="20"/>
    </w:rPr>
  </w:style>
  <w:style w:type="character" w:styleId="Strong">
    <w:name w:val="Strong"/>
    <w:basedOn w:val="DefaultParagraphFont"/>
    <w:uiPriority w:val="22"/>
    <w:qFormat/>
    <w:rsid w:val="008701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361D4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1D4"/>
    <w:rPr>
      <w:rFonts w:ascii="Geneva" w:eastAsia="Times New Roman" w:hAnsi="Genev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281</Words>
  <Characters>1300</Characters>
  <Application>Microsoft Office Word</Application>
  <DocSecurity>0</DocSecurity>
  <Lines>267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</dc:creator>
  <cp:keywords/>
  <cp:lastModifiedBy>Stewart, Timothy</cp:lastModifiedBy>
  <cp:revision>5</cp:revision>
  <cp:lastPrinted>2026-04-02T15:59:00Z</cp:lastPrinted>
  <dcterms:created xsi:type="dcterms:W3CDTF">2026-04-02T15:46:00Z</dcterms:created>
  <dcterms:modified xsi:type="dcterms:W3CDTF">2026-04-13T16:12:00Z</dcterms:modified>
</cp:coreProperties>
</file>